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A6953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73912BF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2BD6870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5E8ED1E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保障公路、公路附属设施质量和技术安全评价报告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保障公路、公路附属设施质量和技术安全评价报告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9FF2CA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146DDF88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" w:leftChars="0" w:firstLine="629" w:firstLineChars="0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0C69782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3418AE4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21920BA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承诺在收到中选通知书后，在比选公告规定的期限内按照规定及要求与比选人签订合同；</w:t>
      </w:r>
    </w:p>
    <w:p w14:paraId="089A7B8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B75656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0A05CF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250AB09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5E34092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0D2976E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223108E9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D50A823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2D41DFD4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E76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065BA9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0394F1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CD3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7718A9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7E2686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AF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BEEBEE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50481E4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CD6A18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346F0AF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A6B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1AD23A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7676818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997953B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772A6B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121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0B0ED1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4530A3A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BCE89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175560C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22C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FBA56A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12674C6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5B8236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25E1541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5B5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57DDFD51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0B77E48C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3B8BB5D5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5AD7AA4B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2E2C7758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67964E96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3B26C5C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E41FCC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35758981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A8FD161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3F8C5B37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06F46F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4D5E36D8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EFB6E9A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3255E7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保障公路、公路附属设施质量和技术安全评价报告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72679BC5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7AFC773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CDDBF8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C95C82B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C088EB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0405DE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5F9DF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080124D1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1945C292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7D6E6EF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836A28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ACE1486">
      <w:pPr>
        <w:rPr>
          <w:color w:val="auto"/>
          <w:sz w:val="24"/>
          <w:szCs w:val="24"/>
          <w:highlight w:val="none"/>
          <w:u w:val="none"/>
        </w:rPr>
      </w:pPr>
    </w:p>
    <w:p w14:paraId="554E4A46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B3BE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DFCB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C153D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E74B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976DA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CE452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12FC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1530FA5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3BC9D9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1A6C7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8F56868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11DFF4B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8578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AB1122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D1293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21941E9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654A1E10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3F07381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27A569CF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54DF6C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9C3B47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72680C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26A4713B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65B03197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49F00D41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62004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6F736B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6F736B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79996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1DD047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1DD047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E41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89936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pPr>
        <w:ind w:left="1"/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3712E"/>
    <w:rsid w:val="001D2941"/>
    <w:rsid w:val="051B5D5C"/>
    <w:rsid w:val="06793602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204207E1"/>
    <w:rsid w:val="21F5782B"/>
    <w:rsid w:val="23E6648D"/>
    <w:rsid w:val="273D0F11"/>
    <w:rsid w:val="276E62C6"/>
    <w:rsid w:val="2B1C0523"/>
    <w:rsid w:val="2C4F478E"/>
    <w:rsid w:val="2CD74926"/>
    <w:rsid w:val="2FA726E8"/>
    <w:rsid w:val="2FF938DD"/>
    <w:rsid w:val="31ED1B80"/>
    <w:rsid w:val="325C05D5"/>
    <w:rsid w:val="3289251E"/>
    <w:rsid w:val="33917BE6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9385984"/>
    <w:rsid w:val="499748DD"/>
    <w:rsid w:val="4E831672"/>
    <w:rsid w:val="530036F7"/>
    <w:rsid w:val="53EB153E"/>
    <w:rsid w:val="540E0494"/>
    <w:rsid w:val="5483712E"/>
    <w:rsid w:val="549A3C1D"/>
    <w:rsid w:val="55C3364C"/>
    <w:rsid w:val="571D1478"/>
    <w:rsid w:val="5798263F"/>
    <w:rsid w:val="58FE2FA1"/>
    <w:rsid w:val="59C42BEB"/>
    <w:rsid w:val="5AED5C88"/>
    <w:rsid w:val="5B165439"/>
    <w:rsid w:val="5D275002"/>
    <w:rsid w:val="5D4E5938"/>
    <w:rsid w:val="5D5B202C"/>
    <w:rsid w:val="5D685CD4"/>
    <w:rsid w:val="5EB9765E"/>
    <w:rsid w:val="5EEF0B39"/>
    <w:rsid w:val="60447537"/>
    <w:rsid w:val="61C7381F"/>
    <w:rsid w:val="62DE6A8D"/>
    <w:rsid w:val="630D169B"/>
    <w:rsid w:val="664B60ED"/>
    <w:rsid w:val="69365695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A012E7A"/>
    <w:rsid w:val="7AAA1D8C"/>
    <w:rsid w:val="7AF453C3"/>
    <w:rsid w:val="7CBD1FD2"/>
    <w:rsid w:val="7CD32638"/>
    <w:rsid w:val="7DFA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2025-11-13T03:35:00Z</dcterms:created>
  <dc:creator>爬</dc:creator>
  <cp:lastModifiedBy>爬</cp:lastModifiedBy>
  <dcterms:modified xsi:type="dcterms:W3CDTF">2025-11-13T03:36:10Z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0B102CED7D18485B9F4D78E96F2EDE4A_11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